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26F4" w14:textId="77777777" w:rsidR="00A8012A" w:rsidRDefault="00A8012A" w:rsidP="001F2714">
      <w:pPr>
        <w:rPr>
          <w:rFonts w:ascii="Montserrat Light" w:hAnsi="Montserrat Light"/>
          <w:bCs/>
          <w:color w:val="01043C"/>
          <w:sz w:val="22"/>
          <w:szCs w:val="22"/>
        </w:rPr>
        <w:sectPr w:rsidR="00A8012A" w:rsidSect="004B27CC">
          <w:headerReference w:type="default" r:id="rId11"/>
          <w:footerReference w:type="default" r:id="rId12"/>
          <w:pgSz w:w="12240" w:h="15840"/>
          <w:pgMar w:top="3150" w:right="1440" w:bottom="1440" w:left="1440" w:header="0" w:footer="0" w:gutter="0"/>
          <w:cols w:space="720"/>
          <w:docGrid w:linePitch="360"/>
        </w:sectPr>
      </w:pPr>
    </w:p>
    <w:p w14:paraId="3980CEAA" w14:textId="0C5E92E6" w:rsidR="004C68D5" w:rsidRDefault="004C68D5" w:rsidP="004C68D5">
      <w:pPr>
        <w:jc w:val="center"/>
        <w:rPr>
          <w:rFonts w:ascii="Montserrat" w:hAnsi="Montserrat"/>
          <w:b/>
          <w:bCs/>
          <w:color w:val="01043C"/>
          <w:sz w:val="32"/>
          <w:szCs w:val="32"/>
        </w:rPr>
      </w:pPr>
      <w:r w:rsidRPr="004C68D5">
        <w:rPr>
          <w:rFonts w:ascii="Montserrat" w:hAnsi="Montserrat"/>
          <w:b/>
          <w:bCs/>
          <w:color w:val="01043C"/>
          <w:sz w:val="32"/>
          <w:szCs w:val="32"/>
        </w:rPr>
        <w:t>Applicant Reference Form</w:t>
      </w:r>
    </w:p>
    <w:p w14:paraId="2336400C" w14:textId="77777777" w:rsidR="004C68D5" w:rsidRPr="004C68D5" w:rsidRDefault="004C68D5" w:rsidP="004C68D5">
      <w:pPr>
        <w:jc w:val="center"/>
        <w:rPr>
          <w:rFonts w:ascii="Montserrat" w:hAnsi="Montserrat"/>
          <w:b/>
          <w:bCs/>
          <w:color w:val="01043C"/>
          <w:sz w:val="32"/>
          <w:szCs w:val="32"/>
        </w:rPr>
      </w:pPr>
    </w:p>
    <w:p w14:paraId="1D851585" w14:textId="77777777" w:rsidR="004C68D5" w:rsidRPr="004C68D5" w:rsidRDefault="004C68D5" w:rsidP="004C68D5">
      <w:pPr>
        <w:rPr>
          <w:rFonts w:ascii="Montserrat" w:hAnsi="Montserrat"/>
          <w:b/>
          <w:bCs/>
          <w:color w:val="01043C"/>
          <w:sz w:val="22"/>
          <w:szCs w:val="22"/>
        </w:rPr>
      </w:pPr>
      <w:r w:rsidRPr="004C68D5">
        <w:rPr>
          <w:rFonts w:ascii="Montserrat" w:hAnsi="Montserrat"/>
          <w:b/>
          <w:bCs/>
          <w:noProof/>
          <w:color w:val="0104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B5753" wp14:editId="28D1E84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0390" cy="63817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1434" w14:textId="77777777" w:rsidR="004C68D5" w:rsidRPr="00237BA1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37BA1">
                              <w:rPr>
                                <w:rFonts w:ascii="Century Gothic" w:hAnsi="Century Gothic"/>
                              </w:rPr>
                              <w:t>Applicant’s Name: ___________________________________________________</w:t>
                            </w:r>
                          </w:p>
                          <w:p w14:paraId="05FA1BFC" w14:textId="77777777" w:rsidR="004C68D5" w:rsidRDefault="004C68D5" w:rsidP="004C68D5">
                            <w:r w:rsidRPr="00237BA1">
                              <w:rPr>
                                <w:rFonts w:ascii="Century Gothic" w:hAnsi="Century Gothic"/>
                              </w:rPr>
                              <w:t>Date:</w:t>
                            </w:r>
                            <w: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B5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5.7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">
                <v:textbox>
                  <w:txbxContent>
                    <w:p w14:paraId="7D1E1434" w14:textId="77777777" w:rsidR="004C68D5" w:rsidRPr="00237BA1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  <w:r w:rsidRPr="00237BA1">
                        <w:rPr>
                          <w:rFonts w:ascii="Century Gothic" w:hAnsi="Century Gothic"/>
                        </w:rPr>
                        <w:t>Applicant’s Name: ___________________________________________________</w:t>
                      </w:r>
                    </w:p>
                    <w:p w14:paraId="05FA1BFC" w14:textId="77777777" w:rsidR="004C68D5" w:rsidRDefault="004C68D5" w:rsidP="004C68D5">
                      <w:r w:rsidRPr="00237BA1">
                        <w:rPr>
                          <w:rFonts w:ascii="Century Gothic" w:hAnsi="Century Gothic"/>
                        </w:rPr>
                        <w:t>Date:</w:t>
                      </w:r>
                      <w: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59746EB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788504E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0BF1E616" w14:textId="77777777" w:rsid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2477D78" w14:textId="77777777" w:rsid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737D9D3F" w14:textId="5A149290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>All applicants must submit a letter of reference in support of their application for Casa Valentina. These references must be completed by a caseworker, attorney, teacher, employer, mentor, religious leader, or other person who serves in a supportive capacity.</w:t>
      </w:r>
    </w:p>
    <w:p w14:paraId="5770CA59" w14:textId="77777777" w:rsidR="00B06B17" w:rsidRDefault="00B06B17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35065CB8" w14:textId="67967D20" w:rsid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>Casa Valentina is a</w:t>
      </w:r>
      <w:r w:rsidR="00B06B17">
        <w:rPr>
          <w:rFonts w:ascii="Montserrat" w:hAnsi="Montserrat"/>
          <w:bCs/>
          <w:color w:val="01043C"/>
          <w:sz w:val="22"/>
          <w:szCs w:val="22"/>
        </w:rPr>
        <w:t xml:space="preserve"> Live &amp; Learn community for youth </w:t>
      </w:r>
      <w:r w:rsidRPr="004C68D5">
        <w:rPr>
          <w:rFonts w:ascii="Montserrat" w:hAnsi="Montserrat"/>
          <w:bCs/>
          <w:color w:val="01043C"/>
          <w:sz w:val="22"/>
          <w:szCs w:val="22"/>
        </w:rPr>
        <w:t>ages 18-2</w:t>
      </w:r>
      <w:r w:rsidR="00B06B17">
        <w:rPr>
          <w:rFonts w:ascii="Montserrat" w:hAnsi="Montserrat"/>
          <w:bCs/>
          <w:color w:val="01043C"/>
          <w:sz w:val="22"/>
          <w:szCs w:val="22"/>
        </w:rPr>
        <w:t>4</w:t>
      </w:r>
      <w:r w:rsidRPr="004C68D5">
        <w:rPr>
          <w:rFonts w:ascii="Montserrat" w:hAnsi="Montserrat"/>
          <w:bCs/>
          <w:color w:val="01043C"/>
          <w:sz w:val="22"/>
          <w:szCs w:val="22"/>
        </w:rPr>
        <w:t xml:space="preserve"> that have aged out of the foster care system</w:t>
      </w:r>
      <w:r w:rsidR="00B06B17">
        <w:rPr>
          <w:rFonts w:ascii="Montserrat" w:hAnsi="Montserrat"/>
          <w:bCs/>
          <w:color w:val="01043C"/>
          <w:sz w:val="22"/>
          <w:szCs w:val="22"/>
        </w:rPr>
        <w:t xml:space="preserve"> or who have experiencing housing instability</w:t>
      </w:r>
      <w:r w:rsidRPr="004C68D5">
        <w:rPr>
          <w:rFonts w:ascii="Montserrat" w:hAnsi="Montserrat"/>
          <w:bCs/>
          <w:color w:val="01043C"/>
          <w:sz w:val="22"/>
          <w:szCs w:val="22"/>
        </w:rPr>
        <w:t>. We provide furnished apartments in safe and easily accessible neighborhoods. Residents participate in case management, life skills group and other socio-emotional activities.</w:t>
      </w:r>
    </w:p>
    <w:p w14:paraId="41470CBB" w14:textId="6D8E28A7" w:rsidR="004C68D5" w:rsidRPr="004C68D5" w:rsidRDefault="004C68D5" w:rsidP="004C68D5">
      <w:pPr>
        <w:jc w:val="center"/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noProof/>
          <w:color w:val="0104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93042" wp14:editId="181B8876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5457825" cy="2476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23C8" w14:textId="77777777" w:rsidR="004C68D5" w:rsidRDefault="004C68D5" w:rsidP="004C68D5"/>
                          <w:p w14:paraId="062E93D7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E23D3">
                              <w:rPr>
                                <w:rFonts w:ascii="Century Gothic" w:hAnsi="Century Gothic"/>
                              </w:rPr>
                              <w:t>Reference Name: _______________________________________________</w:t>
                            </w:r>
                          </w:p>
                          <w:p w14:paraId="43EA4D09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E9A3960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E23D3">
                              <w:rPr>
                                <w:rFonts w:ascii="Century Gothic" w:hAnsi="Century Gothic"/>
                              </w:rPr>
                              <w:t>Position/ Title: _________________________________________________</w:t>
                            </w:r>
                          </w:p>
                          <w:p w14:paraId="4D97C8F4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051181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E23D3">
                              <w:rPr>
                                <w:rFonts w:ascii="Century Gothic" w:hAnsi="Century Gothic"/>
                              </w:rPr>
                              <w:t>Organization: __________________________________________________</w:t>
                            </w:r>
                          </w:p>
                          <w:p w14:paraId="047D6C0A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AA67DDE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E23D3">
                              <w:rPr>
                                <w:rFonts w:ascii="Century Gothic" w:hAnsi="Century Gothic"/>
                              </w:rPr>
                              <w:t>Address: ______________________________________________________</w:t>
                            </w:r>
                          </w:p>
                          <w:p w14:paraId="40379D5E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9CF252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E23D3">
                              <w:rPr>
                                <w:rFonts w:ascii="Century Gothic" w:hAnsi="Century Gothic"/>
                              </w:rPr>
                              <w:t>Phone: ______________________________</w:t>
                            </w:r>
                          </w:p>
                          <w:p w14:paraId="1008FF18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42F0440" w14:textId="77777777" w:rsidR="004C68D5" w:rsidRPr="003E23D3" w:rsidRDefault="004C68D5" w:rsidP="004C68D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E23D3">
                              <w:rPr>
                                <w:rFonts w:ascii="Century Gothic" w:hAnsi="Century Gothic"/>
                              </w:rPr>
                              <w:t>E-mail: 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3042" id="Text Box 3" o:spid="_x0000_s1027" type="#_x0000_t202" style="position:absolute;left:0;text-align:left;margin-left:18pt;margin-top:13.4pt;width:429.7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">
                <v:textbox>
                  <w:txbxContent>
                    <w:p w14:paraId="768923C8" w14:textId="77777777" w:rsidR="004C68D5" w:rsidRDefault="004C68D5" w:rsidP="004C68D5"/>
                    <w:p w14:paraId="062E93D7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  <w:r w:rsidRPr="003E23D3">
                        <w:rPr>
                          <w:rFonts w:ascii="Century Gothic" w:hAnsi="Century Gothic"/>
                        </w:rPr>
                        <w:t>Reference Name: _______________________________________________</w:t>
                      </w:r>
                    </w:p>
                    <w:p w14:paraId="43EA4D09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E9A3960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  <w:r w:rsidRPr="003E23D3">
                        <w:rPr>
                          <w:rFonts w:ascii="Century Gothic" w:hAnsi="Century Gothic"/>
                        </w:rPr>
                        <w:t>Position/ Title: _________________________________________________</w:t>
                      </w:r>
                    </w:p>
                    <w:p w14:paraId="4D97C8F4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051181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  <w:r w:rsidRPr="003E23D3">
                        <w:rPr>
                          <w:rFonts w:ascii="Century Gothic" w:hAnsi="Century Gothic"/>
                        </w:rPr>
                        <w:t>Organization: __________________________________________________</w:t>
                      </w:r>
                    </w:p>
                    <w:p w14:paraId="047D6C0A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AA67DDE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  <w:r w:rsidRPr="003E23D3">
                        <w:rPr>
                          <w:rFonts w:ascii="Century Gothic" w:hAnsi="Century Gothic"/>
                        </w:rPr>
                        <w:t>Address: ______________________________________________________</w:t>
                      </w:r>
                    </w:p>
                    <w:p w14:paraId="40379D5E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09CF252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  <w:r w:rsidRPr="003E23D3">
                        <w:rPr>
                          <w:rFonts w:ascii="Century Gothic" w:hAnsi="Century Gothic"/>
                        </w:rPr>
                        <w:t>Phone: ______________________________</w:t>
                      </w:r>
                    </w:p>
                    <w:p w14:paraId="1008FF18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42F0440" w14:textId="77777777" w:rsidR="004C68D5" w:rsidRPr="003E23D3" w:rsidRDefault="004C68D5" w:rsidP="004C68D5">
                      <w:pPr>
                        <w:rPr>
                          <w:rFonts w:ascii="Century Gothic" w:hAnsi="Century Gothic"/>
                        </w:rPr>
                      </w:pPr>
                      <w:r w:rsidRPr="003E23D3">
                        <w:rPr>
                          <w:rFonts w:ascii="Century Gothic" w:hAnsi="Century Gothic"/>
                        </w:rPr>
                        <w:t>E-mail: 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01FC8CC" w14:textId="093FBEFA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E671EA9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05103076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591FC41B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32B32437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1D8114BE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7C0590CA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7C90986E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5234A853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492A5570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781C88FE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79C07A45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81FAEF6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3500D2BD" w14:textId="77777777" w:rsid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4D8B4648" w14:textId="77777777" w:rsid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3709BE7" w14:textId="77777777" w:rsid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570DB49C" w14:textId="77777777" w:rsidR="004C68D5" w:rsidRPr="004C68D5" w:rsidRDefault="004C68D5" w:rsidP="004C68D5">
      <w:pPr>
        <w:numPr>
          <w:ilvl w:val="0"/>
          <w:numId w:val="7"/>
        </w:num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>How long have you known this applicant? ________Years    _________Months</w:t>
      </w:r>
    </w:p>
    <w:p w14:paraId="43D6AB40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1D748347" w14:textId="77777777" w:rsidR="004C68D5" w:rsidRPr="004C68D5" w:rsidRDefault="004C68D5" w:rsidP="004C68D5">
      <w:pPr>
        <w:numPr>
          <w:ilvl w:val="0"/>
          <w:numId w:val="7"/>
        </w:num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 xml:space="preserve">In what capacity do you know the applicant? </w:t>
      </w:r>
    </w:p>
    <w:p w14:paraId="19DD0A25" w14:textId="77777777" w:rsidR="004C68D5" w:rsidRPr="004C68D5" w:rsidRDefault="004C68D5" w:rsidP="004C68D5">
      <w:pPr>
        <w:numPr>
          <w:ilvl w:val="0"/>
          <w:numId w:val="8"/>
        </w:num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>Case Worker/Social Worker</w:t>
      </w:r>
    </w:p>
    <w:p w14:paraId="4FDAEEA1" w14:textId="77777777" w:rsidR="004C68D5" w:rsidRPr="004C68D5" w:rsidRDefault="004C68D5" w:rsidP="004C68D5">
      <w:pPr>
        <w:numPr>
          <w:ilvl w:val="0"/>
          <w:numId w:val="8"/>
        </w:num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>Teacher</w:t>
      </w:r>
    </w:p>
    <w:p w14:paraId="1D017161" w14:textId="77777777" w:rsidR="004C68D5" w:rsidRPr="004C68D5" w:rsidRDefault="004C68D5" w:rsidP="004C68D5">
      <w:pPr>
        <w:numPr>
          <w:ilvl w:val="0"/>
          <w:numId w:val="8"/>
        </w:num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lastRenderedPageBreak/>
        <w:t>Mentor</w:t>
      </w:r>
    </w:p>
    <w:p w14:paraId="5B675660" w14:textId="77777777" w:rsidR="004C68D5" w:rsidRPr="004C68D5" w:rsidRDefault="004C68D5" w:rsidP="004C68D5">
      <w:pPr>
        <w:numPr>
          <w:ilvl w:val="0"/>
          <w:numId w:val="8"/>
        </w:num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>Other: ___________________</w:t>
      </w:r>
    </w:p>
    <w:p w14:paraId="26698D4C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3A5E7015" w14:textId="77777777" w:rsidR="004C68D5" w:rsidRPr="004C68D5" w:rsidRDefault="004C68D5" w:rsidP="004C68D5">
      <w:pPr>
        <w:numPr>
          <w:ilvl w:val="0"/>
          <w:numId w:val="7"/>
        </w:num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>List three strengths of the applicant and describe how you have observed these strengths.</w:t>
      </w:r>
    </w:p>
    <w:p w14:paraId="53FE9671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8DE4B75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noProof/>
          <w:color w:val="0104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4ED7B" wp14:editId="7937784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31080" cy="11334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08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E806A" w14:textId="77777777" w:rsidR="004C68D5" w:rsidRDefault="004C68D5" w:rsidP="004C6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4ED7B" id="_x0000_s1028" type="#_x0000_t202" style="position:absolute;margin-left:0;margin-top:0;width:380.4pt;height:89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">
                <v:textbox>
                  <w:txbxContent>
                    <w:p w14:paraId="00DE806A" w14:textId="77777777" w:rsidR="004C68D5" w:rsidRDefault="004C68D5" w:rsidP="004C68D5"/>
                  </w:txbxContent>
                </v:textbox>
              </v:shape>
            </w:pict>
          </mc:Fallback>
        </mc:AlternateContent>
      </w:r>
    </w:p>
    <w:p w14:paraId="3301C29D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593C538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7101DA6B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F253C58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3E8B0A3C" w14:textId="77777777" w:rsidR="004C68D5" w:rsidRDefault="004C68D5" w:rsidP="004C68D5">
      <w:pPr>
        <w:ind w:left="720"/>
        <w:rPr>
          <w:rFonts w:ascii="Montserrat" w:hAnsi="Montserrat"/>
          <w:bCs/>
          <w:color w:val="01043C"/>
          <w:sz w:val="22"/>
          <w:szCs w:val="22"/>
        </w:rPr>
      </w:pPr>
    </w:p>
    <w:p w14:paraId="69993C38" w14:textId="77777777" w:rsidR="004C68D5" w:rsidRDefault="004C68D5" w:rsidP="004C68D5">
      <w:pPr>
        <w:ind w:left="720"/>
        <w:rPr>
          <w:rFonts w:ascii="Montserrat" w:hAnsi="Montserrat"/>
          <w:bCs/>
          <w:color w:val="01043C"/>
          <w:sz w:val="22"/>
          <w:szCs w:val="22"/>
        </w:rPr>
      </w:pPr>
    </w:p>
    <w:p w14:paraId="698428C2" w14:textId="77777777" w:rsidR="004C68D5" w:rsidRDefault="004C68D5" w:rsidP="004C68D5">
      <w:pPr>
        <w:ind w:left="720"/>
        <w:rPr>
          <w:rFonts w:ascii="Montserrat" w:hAnsi="Montserrat"/>
          <w:bCs/>
          <w:color w:val="01043C"/>
          <w:sz w:val="22"/>
          <w:szCs w:val="22"/>
        </w:rPr>
      </w:pPr>
    </w:p>
    <w:p w14:paraId="0288F761" w14:textId="36A816EC" w:rsidR="004C68D5" w:rsidRPr="004C68D5" w:rsidRDefault="004C68D5" w:rsidP="004C68D5">
      <w:pPr>
        <w:numPr>
          <w:ilvl w:val="0"/>
          <w:numId w:val="7"/>
        </w:num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>List any challenges/ areas of concern for the applicant and how you have observed each.</w:t>
      </w:r>
    </w:p>
    <w:p w14:paraId="5B86FE02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4CB6E4A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noProof/>
          <w:color w:val="0104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0EFC09" wp14:editId="39E7CB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78705" cy="1152525"/>
                <wp:effectExtent l="0" t="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1B36" w14:textId="77777777" w:rsidR="004C68D5" w:rsidRDefault="004C68D5" w:rsidP="004C6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EFC09" id="_x0000_s1029" type="#_x0000_t202" style="position:absolute;margin-left:0;margin-top:0;width:384.15pt;height:90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">
                <v:textbox>
                  <w:txbxContent>
                    <w:p w14:paraId="22AF1B36" w14:textId="77777777" w:rsidR="004C68D5" w:rsidRDefault="004C68D5" w:rsidP="004C68D5"/>
                  </w:txbxContent>
                </v:textbox>
              </v:shape>
            </w:pict>
          </mc:Fallback>
        </mc:AlternateContent>
      </w:r>
    </w:p>
    <w:p w14:paraId="6B52FC60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69A8D380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0CC6D39C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42B0AFAF" w14:textId="7777777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78D468FC" w14:textId="77777777" w:rsidR="004C68D5" w:rsidRDefault="004C68D5" w:rsidP="004C68D5">
      <w:pPr>
        <w:ind w:left="720"/>
        <w:rPr>
          <w:rFonts w:ascii="Montserrat" w:hAnsi="Montserrat"/>
          <w:bCs/>
          <w:color w:val="01043C"/>
          <w:sz w:val="22"/>
          <w:szCs w:val="22"/>
        </w:rPr>
      </w:pPr>
    </w:p>
    <w:p w14:paraId="4D4254B0" w14:textId="77777777" w:rsidR="004C68D5" w:rsidRDefault="004C68D5" w:rsidP="004C68D5">
      <w:pPr>
        <w:ind w:left="720"/>
        <w:rPr>
          <w:rFonts w:ascii="Montserrat" w:hAnsi="Montserrat"/>
          <w:bCs/>
          <w:color w:val="01043C"/>
          <w:sz w:val="22"/>
          <w:szCs w:val="22"/>
        </w:rPr>
      </w:pPr>
    </w:p>
    <w:p w14:paraId="160CC315" w14:textId="77777777" w:rsidR="004C68D5" w:rsidRDefault="004C68D5" w:rsidP="004C68D5">
      <w:pPr>
        <w:ind w:left="720"/>
        <w:rPr>
          <w:rFonts w:ascii="Montserrat" w:hAnsi="Montserrat"/>
          <w:bCs/>
          <w:color w:val="01043C"/>
          <w:sz w:val="22"/>
          <w:szCs w:val="22"/>
        </w:rPr>
      </w:pPr>
    </w:p>
    <w:p w14:paraId="0F50A644" w14:textId="04B7B0F8" w:rsidR="004C68D5" w:rsidRPr="004C68D5" w:rsidRDefault="004C68D5" w:rsidP="004C68D5">
      <w:pPr>
        <w:numPr>
          <w:ilvl w:val="0"/>
          <w:numId w:val="7"/>
        </w:num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color w:val="01043C"/>
          <w:sz w:val="22"/>
          <w:szCs w:val="22"/>
        </w:rPr>
        <w:t>Please describe why you feel this applicant will be a good candidate for Casa Valentina.</w:t>
      </w:r>
    </w:p>
    <w:p w14:paraId="24074271" w14:textId="723E77D7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  <w:r w:rsidRPr="004C68D5">
        <w:rPr>
          <w:rFonts w:ascii="Montserrat" w:hAnsi="Montserrat"/>
          <w:bCs/>
          <w:noProof/>
          <w:color w:val="0104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9D09A" wp14:editId="2B8B7543">
                <wp:simplePos x="0" y="0"/>
                <wp:positionH relativeFrom="column">
                  <wp:posOffset>539750</wp:posOffset>
                </wp:positionH>
                <wp:positionV relativeFrom="paragraph">
                  <wp:posOffset>171450</wp:posOffset>
                </wp:positionV>
                <wp:extent cx="4908550" cy="1377950"/>
                <wp:effectExtent l="0" t="0" r="2540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9B9E" w14:textId="77777777" w:rsidR="004C68D5" w:rsidRDefault="004C68D5" w:rsidP="004C68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9D09A" id="_x0000_s1030" type="#_x0000_t202" style="position:absolute;margin-left:42.5pt;margin-top:13.5pt;width:386.5pt;height:10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+UJgIAAEw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">
                <v:textbox>
                  <w:txbxContent>
                    <w:p w14:paraId="2F3C9B9E" w14:textId="77777777" w:rsidR="004C68D5" w:rsidRDefault="004C68D5" w:rsidP="004C68D5"/>
                  </w:txbxContent>
                </v:textbox>
              </v:shape>
            </w:pict>
          </mc:Fallback>
        </mc:AlternateContent>
      </w:r>
    </w:p>
    <w:p w14:paraId="458CA452" w14:textId="7CA8C946" w:rsidR="004C68D5" w:rsidRPr="004C68D5" w:rsidRDefault="004C68D5" w:rsidP="004C68D5">
      <w:pPr>
        <w:rPr>
          <w:rFonts w:ascii="Montserrat" w:hAnsi="Montserrat"/>
          <w:bCs/>
          <w:color w:val="01043C"/>
          <w:sz w:val="22"/>
          <w:szCs w:val="22"/>
        </w:rPr>
      </w:pPr>
    </w:p>
    <w:p w14:paraId="419BEC6C" w14:textId="77777777" w:rsidR="004C68D5" w:rsidRDefault="004C68D5" w:rsidP="004C68D5">
      <w:pPr>
        <w:rPr>
          <w:rFonts w:ascii="Montserrat" w:hAnsi="Montserrat"/>
          <w:bCs/>
        </w:rPr>
      </w:pPr>
    </w:p>
    <w:p w14:paraId="77CB44E2" w14:textId="77777777" w:rsidR="004C68D5" w:rsidRDefault="004C68D5" w:rsidP="004C68D5">
      <w:pPr>
        <w:rPr>
          <w:rFonts w:ascii="Montserrat" w:hAnsi="Montserrat"/>
          <w:bCs/>
        </w:rPr>
      </w:pPr>
    </w:p>
    <w:p w14:paraId="4A475E72" w14:textId="77777777" w:rsidR="004C68D5" w:rsidRDefault="004C68D5" w:rsidP="004C68D5">
      <w:pPr>
        <w:rPr>
          <w:rFonts w:ascii="Montserrat" w:hAnsi="Montserrat"/>
          <w:bCs/>
        </w:rPr>
      </w:pPr>
    </w:p>
    <w:p w14:paraId="0D4EF43A" w14:textId="77777777" w:rsidR="004C68D5" w:rsidRDefault="004C68D5" w:rsidP="004C68D5">
      <w:pPr>
        <w:rPr>
          <w:rFonts w:ascii="Montserrat" w:hAnsi="Montserrat"/>
          <w:bCs/>
        </w:rPr>
      </w:pPr>
    </w:p>
    <w:p w14:paraId="660669DE" w14:textId="77777777" w:rsidR="004C68D5" w:rsidRDefault="004C68D5" w:rsidP="004C68D5">
      <w:pPr>
        <w:rPr>
          <w:rFonts w:ascii="Montserrat" w:hAnsi="Montserrat"/>
          <w:bCs/>
        </w:rPr>
      </w:pPr>
    </w:p>
    <w:p w14:paraId="04FB14E2" w14:textId="77777777" w:rsidR="004C68D5" w:rsidRDefault="004C68D5" w:rsidP="004C68D5">
      <w:pPr>
        <w:rPr>
          <w:rFonts w:ascii="Montserrat" w:hAnsi="Montserrat"/>
          <w:bCs/>
        </w:rPr>
      </w:pPr>
    </w:p>
    <w:p w14:paraId="16358F0E" w14:textId="77777777" w:rsidR="004C68D5" w:rsidRDefault="004C68D5" w:rsidP="004C68D5">
      <w:pPr>
        <w:rPr>
          <w:rFonts w:ascii="Montserrat" w:hAnsi="Montserrat"/>
          <w:bCs/>
        </w:rPr>
      </w:pPr>
    </w:p>
    <w:p w14:paraId="4E25A094" w14:textId="77777777" w:rsidR="004C68D5" w:rsidRDefault="004C68D5" w:rsidP="004C68D5">
      <w:pPr>
        <w:rPr>
          <w:rFonts w:ascii="Montserrat" w:hAnsi="Montserrat"/>
          <w:bCs/>
        </w:rPr>
      </w:pPr>
    </w:p>
    <w:p w14:paraId="2C9AD698" w14:textId="77777777" w:rsidR="004C68D5" w:rsidRDefault="004C68D5" w:rsidP="004C68D5">
      <w:pPr>
        <w:rPr>
          <w:rFonts w:ascii="Montserrat" w:hAnsi="Montserrat"/>
          <w:bCs/>
        </w:rPr>
      </w:pPr>
    </w:p>
    <w:p w14:paraId="69244806" w14:textId="77777777" w:rsidR="004C68D5" w:rsidRDefault="004C68D5" w:rsidP="004C68D5">
      <w:pPr>
        <w:rPr>
          <w:rFonts w:ascii="Montserrat" w:hAnsi="Montserrat"/>
          <w:bCs/>
        </w:rPr>
      </w:pPr>
    </w:p>
    <w:p w14:paraId="6F78F695" w14:textId="41AC19DD" w:rsidR="000F1073" w:rsidRPr="004C10A6" w:rsidRDefault="004C68D5" w:rsidP="00781281">
      <w:pPr>
        <w:jc w:val="center"/>
        <w:rPr>
          <w:rFonts w:ascii="Montserrat" w:hAnsi="Montserrat"/>
        </w:rPr>
      </w:pPr>
      <w:r w:rsidRPr="004C68D5">
        <w:rPr>
          <w:rFonts w:ascii="Montserrat" w:hAnsi="Montserrat"/>
          <w:bCs/>
          <w:color w:val="FF0000"/>
        </w:rPr>
        <w:t xml:space="preserve">Please complete this form and </w:t>
      </w:r>
      <w:proofErr w:type="gramStart"/>
      <w:r w:rsidRPr="004C68D5">
        <w:rPr>
          <w:rFonts w:ascii="Montserrat" w:hAnsi="Montserrat"/>
          <w:bCs/>
          <w:color w:val="FF0000"/>
        </w:rPr>
        <w:t>return</w:t>
      </w:r>
      <w:proofErr w:type="gramEnd"/>
      <w:r w:rsidRPr="004C68D5">
        <w:rPr>
          <w:rFonts w:ascii="Montserrat" w:hAnsi="Montserrat"/>
          <w:bCs/>
          <w:color w:val="FF0000"/>
        </w:rPr>
        <w:t xml:space="preserve"> with the referral form.</w:t>
      </w:r>
    </w:p>
    <w:sectPr w:rsidR="000F1073" w:rsidRPr="004C10A6" w:rsidSect="00A8012A">
      <w:type w:val="continuous"/>
      <w:pgSz w:w="12240" w:h="15840"/>
      <w:pgMar w:top="315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429C" w14:textId="77777777" w:rsidR="00FE5277" w:rsidRDefault="00FE5277" w:rsidP="00645E80">
      <w:r>
        <w:separator/>
      </w:r>
    </w:p>
  </w:endnote>
  <w:endnote w:type="continuationSeparator" w:id="0">
    <w:p w14:paraId="73C63627" w14:textId="77777777" w:rsidR="00FE5277" w:rsidRDefault="00FE5277" w:rsidP="0064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Montserrat Ligh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2F77" w14:textId="48D4E1C3" w:rsidR="000F1073" w:rsidRPr="00692D8C" w:rsidRDefault="00EF76BE" w:rsidP="00692D8C">
    <w:pPr>
      <w:pStyle w:val="Footer"/>
      <w:tabs>
        <w:tab w:val="clear" w:pos="9360"/>
      </w:tabs>
      <w:ind w:left="-1440" w:right="-1440"/>
      <w:jc w:val="center"/>
    </w:pPr>
    <w:r>
      <w:rPr>
        <w:noProof/>
      </w:rPr>
      <w:drawing>
        <wp:inline distT="0" distB="0" distL="0" distR="0" wp14:anchorId="29E5D0F4" wp14:editId="6128D145">
          <wp:extent cx="7772400" cy="8412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41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516F" w14:textId="77777777" w:rsidR="00FE5277" w:rsidRDefault="00FE5277" w:rsidP="00645E80">
      <w:r>
        <w:separator/>
      </w:r>
    </w:p>
  </w:footnote>
  <w:footnote w:type="continuationSeparator" w:id="0">
    <w:p w14:paraId="735DC538" w14:textId="77777777" w:rsidR="00FE5277" w:rsidRDefault="00FE5277" w:rsidP="00645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859D" w14:textId="0CCA98AE" w:rsidR="007B43A1" w:rsidRPr="007B43A1" w:rsidRDefault="007B43A1" w:rsidP="007B43A1">
    <w:pPr>
      <w:pStyle w:val="Header"/>
      <w:tabs>
        <w:tab w:val="clear" w:pos="9360"/>
      </w:tabs>
      <w:ind w:left="-1440" w:right="-1440"/>
      <w:jc w:val="center"/>
      <w:rPr>
        <w:rFonts w:ascii="Montserrat Light" w:hAnsi="Montserrat Light"/>
        <w:sz w:val="16"/>
        <w:szCs w:val="16"/>
      </w:rPr>
    </w:pPr>
    <w:r>
      <w:rPr>
        <w:rFonts w:ascii="Montserrat Medium" w:hAnsi="Montserrat Medium"/>
        <w:noProof/>
        <w:color w:val="01043C"/>
      </w:rPr>
      <w:drawing>
        <wp:inline distT="0" distB="0" distL="0" distR="0" wp14:anchorId="53500BA6" wp14:editId="0704AEA2">
          <wp:extent cx="7743825" cy="1994697"/>
          <wp:effectExtent l="0" t="0" r="0" b="5715"/>
          <wp:docPr id="286" name="Picture 28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720" cy="201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3F1"/>
    <w:multiLevelType w:val="hybridMultilevel"/>
    <w:tmpl w:val="AEF81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325A3"/>
    <w:multiLevelType w:val="hybridMultilevel"/>
    <w:tmpl w:val="EB0CD1CE"/>
    <w:lvl w:ilvl="0" w:tplc="56183F40">
      <w:start w:val="1"/>
      <w:numFmt w:val="decimal"/>
      <w:lvlText w:val="%1."/>
      <w:lvlJc w:val="left"/>
      <w:pPr>
        <w:ind w:left="3240" w:hanging="360"/>
      </w:pPr>
      <w:rPr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C8147A2"/>
    <w:multiLevelType w:val="hybridMultilevel"/>
    <w:tmpl w:val="85CEA208"/>
    <w:lvl w:ilvl="0" w:tplc="B7887A2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27375"/>
    <w:multiLevelType w:val="hybridMultilevel"/>
    <w:tmpl w:val="00E47E1C"/>
    <w:lvl w:ilvl="0" w:tplc="721E61AC">
      <w:start w:val="1"/>
      <w:numFmt w:val="decimal"/>
      <w:lvlText w:val="%1."/>
      <w:lvlJc w:val="left"/>
      <w:pPr>
        <w:ind w:left="3240" w:hanging="360"/>
      </w:pPr>
      <w:rPr>
        <w:b w:val="0"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A9512F7"/>
    <w:multiLevelType w:val="hybridMultilevel"/>
    <w:tmpl w:val="A2FE84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A4912D7"/>
    <w:multiLevelType w:val="hybridMultilevel"/>
    <w:tmpl w:val="F59E623A"/>
    <w:lvl w:ilvl="0" w:tplc="CFCAF5B0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 w16cid:durableId="1302467242">
    <w:abstractNumId w:val="4"/>
  </w:num>
  <w:num w:numId="2" w16cid:durableId="2932230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30445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127365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24607672">
    <w:abstractNumId w:val="1"/>
  </w:num>
  <w:num w:numId="6" w16cid:durableId="2065443680">
    <w:abstractNumId w:val="3"/>
  </w:num>
  <w:num w:numId="7" w16cid:durableId="2009138602">
    <w:abstractNumId w:val="0"/>
  </w:num>
  <w:num w:numId="8" w16cid:durableId="1018197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RwYLYauQoRPr4Dw938rYJldylCWaMO98y2+tlVzoY/D5aY4CqfjfzCVsdJwtZ24J3eSrm0BYsuhUxwVYZdktg==" w:salt="wRpI5qzfdH6tjcYPEblUq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80"/>
    <w:rsid w:val="000017D5"/>
    <w:rsid w:val="00023002"/>
    <w:rsid w:val="0003130F"/>
    <w:rsid w:val="00043C0D"/>
    <w:rsid w:val="00044C2D"/>
    <w:rsid w:val="00066B25"/>
    <w:rsid w:val="000819D0"/>
    <w:rsid w:val="000A3D8C"/>
    <w:rsid w:val="000D1030"/>
    <w:rsid w:val="000E2E93"/>
    <w:rsid w:val="000F1073"/>
    <w:rsid w:val="000F2A88"/>
    <w:rsid w:val="0011143C"/>
    <w:rsid w:val="00137177"/>
    <w:rsid w:val="00174284"/>
    <w:rsid w:val="00174BFC"/>
    <w:rsid w:val="001B6541"/>
    <w:rsid w:val="001C1F19"/>
    <w:rsid w:val="001D2990"/>
    <w:rsid w:val="001D5A2F"/>
    <w:rsid w:val="001D5FFC"/>
    <w:rsid w:val="001F2714"/>
    <w:rsid w:val="00224503"/>
    <w:rsid w:val="00243A53"/>
    <w:rsid w:val="00256F35"/>
    <w:rsid w:val="00263103"/>
    <w:rsid w:val="002728DB"/>
    <w:rsid w:val="00293B4B"/>
    <w:rsid w:val="002B6E16"/>
    <w:rsid w:val="002C322E"/>
    <w:rsid w:val="002C45AE"/>
    <w:rsid w:val="002C6505"/>
    <w:rsid w:val="002E3FC9"/>
    <w:rsid w:val="002E51BB"/>
    <w:rsid w:val="0030011A"/>
    <w:rsid w:val="003267D6"/>
    <w:rsid w:val="003318CF"/>
    <w:rsid w:val="00350488"/>
    <w:rsid w:val="0036716F"/>
    <w:rsid w:val="003A5E47"/>
    <w:rsid w:val="003A7A27"/>
    <w:rsid w:val="003B67E0"/>
    <w:rsid w:val="003E119E"/>
    <w:rsid w:val="003E3F73"/>
    <w:rsid w:val="003F294E"/>
    <w:rsid w:val="003F5F13"/>
    <w:rsid w:val="00404F99"/>
    <w:rsid w:val="00416AFD"/>
    <w:rsid w:val="00422719"/>
    <w:rsid w:val="004628DF"/>
    <w:rsid w:val="00471D9A"/>
    <w:rsid w:val="004740BB"/>
    <w:rsid w:val="00485443"/>
    <w:rsid w:val="004B27CC"/>
    <w:rsid w:val="004C10A6"/>
    <w:rsid w:val="004C4DE3"/>
    <w:rsid w:val="004C68D5"/>
    <w:rsid w:val="004E18E9"/>
    <w:rsid w:val="00517B37"/>
    <w:rsid w:val="00524A38"/>
    <w:rsid w:val="00524FEA"/>
    <w:rsid w:val="00555A39"/>
    <w:rsid w:val="0057100A"/>
    <w:rsid w:val="005967AF"/>
    <w:rsid w:val="005C3F8F"/>
    <w:rsid w:val="005E3E48"/>
    <w:rsid w:val="00611745"/>
    <w:rsid w:val="00625F7C"/>
    <w:rsid w:val="0063270B"/>
    <w:rsid w:val="00635B56"/>
    <w:rsid w:val="00645E80"/>
    <w:rsid w:val="00657179"/>
    <w:rsid w:val="00683D90"/>
    <w:rsid w:val="00692D8C"/>
    <w:rsid w:val="006A7822"/>
    <w:rsid w:val="006B045F"/>
    <w:rsid w:val="006B4984"/>
    <w:rsid w:val="006D3F0C"/>
    <w:rsid w:val="006E36B1"/>
    <w:rsid w:val="006F1F34"/>
    <w:rsid w:val="00703643"/>
    <w:rsid w:val="007056CE"/>
    <w:rsid w:val="007173F0"/>
    <w:rsid w:val="00743282"/>
    <w:rsid w:val="00754BE5"/>
    <w:rsid w:val="00781281"/>
    <w:rsid w:val="007B31C3"/>
    <w:rsid w:val="007B43A1"/>
    <w:rsid w:val="007D5F31"/>
    <w:rsid w:val="007E7C2D"/>
    <w:rsid w:val="00890832"/>
    <w:rsid w:val="00891185"/>
    <w:rsid w:val="008A6566"/>
    <w:rsid w:val="008B754B"/>
    <w:rsid w:val="008C4F14"/>
    <w:rsid w:val="008C5B61"/>
    <w:rsid w:val="008C64FF"/>
    <w:rsid w:val="008E522A"/>
    <w:rsid w:val="008F49D1"/>
    <w:rsid w:val="00910F49"/>
    <w:rsid w:val="009218B5"/>
    <w:rsid w:val="00934FB7"/>
    <w:rsid w:val="00936C9D"/>
    <w:rsid w:val="00950EA6"/>
    <w:rsid w:val="009623D9"/>
    <w:rsid w:val="0096351F"/>
    <w:rsid w:val="00972BDF"/>
    <w:rsid w:val="00986201"/>
    <w:rsid w:val="009924D3"/>
    <w:rsid w:val="0099386E"/>
    <w:rsid w:val="009A4116"/>
    <w:rsid w:val="009B1CCD"/>
    <w:rsid w:val="009C166A"/>
    <w:rsid w:val="009C2434"/>
    <w:rsid w:val="009C3FFE"/>
    <w:rsid w:val="009E0982"/>
    <w:rsid w:val="00A25D57"/>
    <w:rsid w:val="00A27E20"/>
    <w:rsid w:val="00A46587"/>
    <w:rsid w:val="00A527DB"/>
    <w:rsid w:val="00A66CBB"/>
    <w:rsid w:val="00A73710"/>
    <w:rsid w:val="00A8012A"/>
    <w:rsid w:val="00A91D1A"/>
    <w:rsid w:val="00AF0FE8"/>
    <w:rsid w:val="00B06B17"/>
    <w:rsid w:val="00B071D5"/>
    <w:rsid w:val="00B07F80"/>
    <w:rsid w:val="00B555B5"/>
    <w:rsid w:val="00B619CC"/>
    <w:rsid w:val="00B62CDE"/>
    <w:rsid w:val="00B661E2"/>
    <w:rsid w:val="00B715A7"/>
    <w:rsid w:val="00BE6BC3"/>
    <w:rsid w:val="00C020F5"/>
    <w:rsid w:val="00C103E6"/>
    <w:rsid w:val="00C23882"/>
    <w:rsid w:val="00C57BB2"/>
    <w:rsid w:val="00C85761"/>
    <w:rsid w:val="00CA394C"/>
    <w:rsid w:val="00D2354D"/>
    <w:rsid w:val="00D423E0"/>
    <w:rsid w:val="00D42B49"/>
    <w:rsid w:val="00D44026"/>
    <w:rsid w:val="00D463A2"/>
    <w:rsid w:val="00D47A18"/>
    <w:rsid w:val="00D51FAF"/>
    <w:rsid w:val="00D66928"/>
    <w:rsid w:val="00D71420"/>
    <w:rsid w:val="00D842F5"/>
    <w:rsid w:val="00D845EB"/>
    <w:rsid w:val="00D84BD1"/>
    <w:rsid w:val="00DB2616"/>
    <w:rsid w:val="00DC5EFE"/>
    <w:rsid w:val="00DF0347"/>
    <w:rsid w:val="00DF15FE"/>
    <w:rsid w:val="00E05CF6"/>
    <w:rsid w:val="00E17021"/>
    <w:rsid w:val="00E37DAF"/>
    <w:rsid w:val="00E4191A"/>
    <w:rsid w:val="00E5562B"/>
    <w:rsid w:val="00EA204B"/>
    <w:rsid w:val="00EB269F"/>
    <w:rsid w:val="00EB4EA8"/>
    <w:rsid w:val="00ED1A9B"/>
    <w:rsid w:val="00EE3917"/>
    <w:rsid w:val="00EF76BE"/>
    <w:rsid w:val="00F0091A"/>
    <w:rsid w:val="00F02A4E"/>
    <w:rsid w:val="00F04281"/>
    <w:rsid w:val="00F06A8C"/>
    <w:rsid w:val="00F549CB"/>
    <w:rsid w:val="00F573E6"/>
    <w:rsid w:val="00F640A6"/>
    <w:rsid w:val="00F82367"/>
    <w:rsid w:val="00F96368"/>
    <w:rsid w:val="00FC235F"/>
    <w:rsid w:val="00FC497F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F448E"/>
  <w15:docId w15:val="{6C9F6470-E553-4F43-99E9-3CD7B34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E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5E80"/>
  </w:style>
  <w:style w:type="paragraph" w:styleId="Footer">
    <w:name w:val="footer"/>
    <w:basedOn w:val="Normal"/>
    <w:link w:val="FooterChar"/>
    <w:uiPriority w:val="99"/>
    <w:unhideWhenUsed/>
    <w:rsid w:val="00645E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45E80"/>
  </w:style>
  <w:style w:type="paragraph" w:styleId="BalloonText">
    <w:name w:val="Balloon Text"/>
    <w:basedOn w:val="Normal"/>
    <w:link w:val="BalloonTextChar"/>
    <w:uiPriority w:val="99"/>
    <w:semiHidden/>
    <w:unhideWhenUsed/>
    <w:rsid w:val="00645E8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4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C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9EB79B8682A47985F542B10641EC7" ma:contentTypeVersion="10" ma:contentTypeDescription="Create a new document." ma:contentTypeScope="" ma:versionID="8d0479761f3904f43e5e537b05621931">
  <xsd:schema xmlns:xsd="http://www.w3.org/2001/XMLSchema" xmlns:xs="http://www.w3.org/2001/XMLSchema" xmlns:p="http://schemas.microsoft.com/office/2006/metadata/properties" xmlns:ns3="af8424e7-6654-4db2-8304-86db2a2155d4" targetNamespace="http://schemas.microsoft.com/office/2006/metadata/properties" ma:root="true" ma:fieldsID="76cbdb736dce2720470baa708fef72b2" ns3:_="">
    <xsd:import namespace="af8424e7-6654-4db2-8304-86db2a2155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24e7-6654-4db2-8304-86db2a215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87DF9-C351-4C27-9256-5EE4BA361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424e7-6654-4db2-8304-86db2a215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09ADD-793C-4191-B1DD-1C886FA20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E4042-9144-4CFF-98AB-31045AB92C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9900EF-EF30-4AEA-878C-4281F8C3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IGonzalez</dc:creator>
  <cp:lastModifiedBy>Ingrid Gonzalez</cp:lastModifiedBy>
  <cp:revision>2</cp:revision>
  <cp:lastPrinted>2019-06-05T18:22:00Z</cp:lastPrinted>
  <dcterms:created xsi:type="dcterms:W3CDTF">2023-08-07T19:20:00Z</dcterms:created>
  <dcterms:modified xsi:type="dcterms:W3CDTF">2023-08-07T19:20:00Z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0x010100BFA9EB79B8682A47985F542B10641EC7</vt:lpwstr>
  </property>
</Properties>
</file>